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A0" w:rsidRPr="006D09A0" w:rsidRDefault="006D09A0" w:rsidP="00FA59D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</w:pP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ขั้นตอนแนวปฏิบัติการจัดการเรื่องร้องเรียนการทุจริต</w:t>
      </w:r>
    </w:p>
    <w:p w:rsidR="006D09A0" w:rsidRPr="006D09A0" w:rsidRDefault="006D09A0" w:rsidP="00FA59D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1. 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ช่องทางร้องเรียน</w:t>
      </w:r>
    </w:p>
    <w:p w:rsidR="006D09A0" w:rsidRPr="006D09A0" w:rsidRDefault="006D09A0" w:rsidP="00FA59D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- 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ประชาชนร้องเรียนด้วยตนเอง</w:t>
      </w:r>
    </w:p>
    <w:p w:rsidR="006D09A0" w:rsidRPr="006D09A0" w:rsidRDefault="006D09A0" w:rsidP="00FA59D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- 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ร้องเรียนผ่านโทรศัพท์ หมายเลข 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077-292916 หรือ สายตรง 081-3969688</w:t>
      </w:r>
    </w:p>
    <w:p w:rsidR="006D09A0" w:rsidRPr="006D09A0" w:rsidRDefault="006D09A0" w:rsidP="00FA59D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- </w:t>
      </w:r>
      <w:r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ศูนย์ประสานงานรับเรื่องร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้องเรียน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/ร้องทุกข์ องค์การบริหารส่วนตำบล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บางใบไม้</w:t>
      </w:r>
    </w:p>
    <w:p w:rsidR="006D09A0" w:rsidRDefault="006D09A0" w:rsidP="00FA59D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- 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ช่องทางออนไลน์หรือสื่อสังคมออนไลน์</w:t>
      </w:r>
      <w:r w:rsidR="00FA59D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 xml:space="preserve"> 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ได้แก่ เว็บไซต์องค์การบริหารส่วนตำบล</w:t>
      </w:r>
      <w:r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บางใบไม้</w:t>
      </w:r>
      <w:r w:rsidR="00FA59D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 xml:space="preserve"> </w:t>
      </w:r>
      <w:hyperlink r:id="rId4" w:history="1">
        <w:r w:rsidR="00FA59D7" w:rsidRPr="00FA59D7">
          <w:rPr>
            <w:rStyle w:val="a4"/>
            <w:rFonts w:ascii="TH SarabunIT๙" w:hAnsi="TH SarabunIT๙" w:cs="TH SarabunIT๙"/>
            <w:color w:val="000000" w:themeColor="text1"/>
            <w:sz w:val="32"/>
            <w:szCs w:val="32"/>
          </w:rPr>
          <w:t>https://www.bangbaimai.go.th/index.php</w:t>
        </w:r>
      </w:hyperlink>
      <w:r w:rsidR="00FA59D7">
        <w:rPr>
          <w:rFonts w:hint="cs"/>
          <w:cs/>
        </w:rPr>
        <w:t xml:space="preserve">  </w:t>
      </w:r>
      <w:r w:rsidR="00FA59D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หรือ</w:t>
      </w:r>
      <w:r w:rsidR="00FA59D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proofErr w:type="spellStart"/>
      <w:proofErr w:type="gramStart"/>
      <w:r w:rsidR="00FA59D7" w:rsidRPr="00FA59D7">
        <w:rPr>
          <w:rFonts w:ascii="TH SarabunIT๙" w:hAnsi="TH SarabunIT๙" w:cs="TH SarabunIT๙"/>
          <w:b/>
          <w:bCs/>
          <w:color w:val="333333"/>
          <w:sz w:val="32"/>
          <w:szCs w:val="32"/>
          <w:u w:val="single"/>
        </w:rPr>
        <w:t>facebook</w:t>
      </w:r>
      <w:proofErr w:type="spellEnd"/>
      <w:r w:rsidR="00FA59D7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 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องค์การบริหารส่วนตำบล</w:t>
      </w:r>
      <w:r w:rsidR="00FA59D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บางใบไม้</w:t>
      </w:r>
      <w:proofErr w:type="gramEnd"/>
    </w:p>
    <w:p w:rsidR="00FA59D7" w:rsidRPr="006D09A0" w:rsidRDefault="00FA59D7" w:rsidP="006D09A0">
      <w:pPr>
        <w:pStyle w:val="a3"/>
        <w:shd w:val="clear" w:color="auto" w:fill="FFFFFF"/>
        <w:spacing w:before="0" w:beforeAutospacing="0" w:after="188" w:afterAutospacing="0" w:line="408" w:lineRule="atLeast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</w:p>
    <w:p w:rsidR="00FA59D7" w:rsidRDefault="006D09A0" w:rsidP="00FA59D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2. 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ขั้นตอนการจัดการเรื่องร้องเรียนการทุจริตของเจ้าหน้าที่</w:t>
      </w:r>
    </w:p>
    <w:p w:rsidR="00FA59D7" w:rsidRPr="006D09A0" w:rsidRDefault="00FA59D7" w:rsidP="00FA59D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</w:p>
    <w:p w:rsidR="006D09A0" w:rsidRDefault="006D09A0" w:rsidP="0009592B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ขั้นตอนที่ 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1 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ศูนย์ประสานงานรับเรื่องราวร้องทุกข์ องค์การบริหารส่วนตำบล</w:t>
      </w:r>
      <w:r w:rsidR="00FA59D7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บางใบไม้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</w:t>
      </w:r>
      <w:r w:rsidR="00FA59D7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รับเรื่อ</w:t>
      </w:r>
      <w:r w:rsidR="00D75513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ง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ร้องเรียน/แจ้งเบาะแสด้านการทุจริตและประพฤติมิชอบ จากช่องทางการร้องเรียนต่างๆ ในข้อที่ 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</w:rPr>
        <w:t>1</w:t>
      </w:r>
    </w:p>
    <w:p w:rsidR="00FA59D7" w:rsidRPr="006D09A0" w:rsidRDefault="00FA59D7" w:rsidP="00FA59D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</w:p>
    <w:p w:rsidR="006D09A0" w:rsidRDefault="006D09A0" w:rsidP="0009592B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ขั้นตอนที่ 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2 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ดำเนินการคัดแยกประเภทเรื่องร้องเรียน วิเคราะห์เนื้อหาของเรื่องร้องเรียน/แจ้งเบาะแสด้านการทุจริตและประพฤติมิชอบ</w:t>
      </w:r>
    </w:p>
    <w:p w:rsidR="00FA59D7" w:rsidRPr="006D09A0" w:rsidRDefault="00FA59D7" w:rsidP="00FA59D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</w:p>
    <w:p w:rsidR="006D09A0" w:rsidRDefault="006D09A0" w:rsidP="0009592B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ขั้นตอนที่ 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3 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สรุปความเห็นเสนอและจัดทำหนังสือถึงนายกองค์การบริหารส่วนตำบล</w:t>
      </w:r>
      <w:r w:rsidR="00D75513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บางใบไม้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พิจารณาลงนาม</w:t>
      </w:r>
    </w:p>
    <w:p w:rsidR="00FA59D7" w:rsidRPr="006D09A0" w:rsidRDefault="00FA59D7" w:rsidP="00FA59D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</w:p>
    <w:p w:rsidR="006D09A0" w:rsidRDefault="006D09A0" w:rsidP="0009592B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ขั้นตอนที่ 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4 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ส่งเรื่องให้หน่วยงานที่เกี่ยวข้องดำเนินการ หรือเสนอแต่งตั้งคณะกรรมการ/คณะทำงาน ตรวจสอบเรื่องร้องเรียน</w:t>
      </w:r>
    </w:p>
    <w:p w:rsidR="00FA59D7" w:rsidRPr="006D09A0" w:rsidRDefault="00FA59D7" w:rsidP="00FA59D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</w:p>
    <w:p w:rsidR="006D09A0" w:rsidRDefault="006D09A0" w:rsidP="0009592B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ขั้นตอนที่ 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5 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แจ้งผู้ร้องเรียน (กรณีมีชื่อ/ที่อยู่/หน่วยงาน ชัดเจน) ทราบเบื้องต้นภายใน 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15 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วัน</w:t>
      </w:r>
    </w:p>
    <w:p w:rsidR="00FA59D7" w:rsidRPr="006D09A0" w:rsidRDefault="00FA59D7" w:rsidP="00FA59D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</w:p>
    <w:p w:rsidR="006D09A0" w:rsidRDefault="006D09A0" w:rsidP="00D75513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thaiDistribute"/>
        <w:rPr>
          <w:rFonts w:ascii="TH SarabunIT๙" w:hAnsi="TH SarabunIT๙" w:cs="TH SarabunIT๙" w:hint="cs"/>
          <w:b/>
          <w:bCs/>
          <w:color w:val="333333"/>
          <w:sz w:val="32"/>
          <w:szCs w:val="32"/>
        </w:rPr>
      </w:pP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ขั้นตอนที่ 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6 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เจ้าหน้าที่ศูนย์ประสานงานรับเรื่องราว/ร้องทุกข์ องค์การบริหารส่วนตำบล</w:t>
      </w:r>
      <w:r w:rsidR="00D75513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บางใบไม้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รับรายงานและติดตามความก้าวหน้า ผลการดำเนินงานจากหน่วยงานที่เกี่ยวข้องเสนอนายก</w:t>
      </w:r>
      <w:r w:rsidR="00D75513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 xml:space="preserve">       </w:t>
      </w:r>
      <w:r w:rsidR="00D75513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องค์การบริหารส่วนตำบล</w:t>
      </w:r>
      <w:r w:rsidR="00D75513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บางใบไม้</w:t>
      </w:r>
    </w:p>
    <w:p w:rsidR="00FA59D7" w:rsidRPr="006D09A0" w:rsidRDefault="00FA59D7" w:rsidP="00FA59D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</w:p>
    <w:p w:rsidR="006D09A0" w:rsidRDefault="006D09A0" w:rsidP="0009592B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jc w:val="thaiDistribute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ขั้นตอนที่ 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7 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ดำเนินการเก็บข้อมูลในแบบบันทึกเรื่องร้องเรียน เพื่อการประมวลผลและ</w:t>
      </w:r>
      <w:r w:rsidR="0009592B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 xml:space="preserve">         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สรุปวิเคราะห์</w:t>
      </w:r>
    </w:p>
    <w:p w:rsidR="0009592B" w:rsidRPr="006D09A0" w:rsidRDefault="0009592B" w:rsidP="0009592B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</w:p>
    <w:p w:rsidR="006D09A0" w:rsidRPr="006D09A0" w:rsidRDefault="006D09A0" w:rsidP="0009592B">
      <w:pPr>
        <w:pStyle w:val="a3"/>
        <w:shd w:val="clear" w:color="auto" w:fill="FFFFFF"/>
        <w:spacing w:before="0" w:beforeAutospacing="0" w:after="0" w:afterAutospacing="0" w:line="408" w:lineRule="atLeast"/>
        <w:ind w:firstLine="720"/>
        <w:rPr>
          <w:rFonts w:ascii="TH SarabunIT๙" w:hAnsi="TH SarabunIT๙" w:cs="TH SarabunIT๙" w:hint="cs"/>
          <w:b/>
          <w:bCs/>
          <w:color w:val="333333"/>
          <w:sz w:val="32"/>
          <w:szCs w:val="32"/>
        </w:rPr>
      </w:pP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ขั้นตอนที่ 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</w:rPr>
        <w:t xml:space="preserve">8 </w:t>
      </w:r>
      <w:r w:rsidRPr="006D09A0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จัดทำรายงานสรุปผลการวิเคราะห์เสนอผู้บริหาร (รายปี) และบันทึกจัดเก็บเรื่องเป็นข้อมูลขอ</w:t>
      </w:r>
      <w:r w:rsidR="00D75513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>งองค์การบริหารส่วนตำบล</w:t>
      </w:r>
      <w:r w:rsidR="00D75513">
        <w:rPr>
          <w:rFonts w:ascii="TH SarabunIT๙" w:hAnsi="TH SarabunIT๙" w:cs="TH SarabunIT๙" w:hint="cs"/>
          <w:b/>
          <w:bCs/>
          <w:color w:val="333333"/>
          <w:sz w:val="32"/>
          <w:szCs w:val="32"/>
          <w:cs/>
        </w:rPr>
        <w:t>บางใบไม้</w:t>
      </w:r>
    </w:p>
    <w:p w:rsidR="00335826" w:rsidRDefault="00335826">
      <w:pPr>
        <w:rPr>
          <w:rFonts w:hint="cs"/>
        </w:rPr>
      </w:pPr>
    </w:p>
    <w:sectPr w:rsidR="00335826" w:rsidSect="00335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D09A0"/>
    <w:rsid w:val="0009592B"/>
    <w:rsid w:val="00335826"/>
    <w:rsid w:val="006D09A0"/>
    <w:rsid w:val="00D75513"/>
    <w:rsid w:val="00FA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9A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Hyperlink"/>
    <w:basedOn w:val="a0"/>
    <w:uiPriority w:val="99"/>
    <w:semiHidden/>
    <w:unhideWhenUsed/>
    <w:rsid w:val="00FA5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ngbaimai.go.th/index.php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2020-06-15T08:24:00Z</dcterms:created>
  <dcterms:modified xsi:type="dcterms:W3CDTF">2020-06-15T08:32:00Z</dcterms:modified>
</cp:coreProperties>
</file>